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4E016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bookmarkStart w:id="0" w:name="_GoBack"/>
      <w:r w:rsidRPr="004E016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4E016D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02B6761C" w14:textId="6A7ABAF1" w:rsidR="00435429" w:rsidRPr="004E016D" w:rsidRDefault="00892649" w:rsidP="009B696C">
      <w:pPr>
        <w:ind w:left="360"/>
        <w:jc w:val="center"/>
        <w:rPr>
          <w:rFonts w:ascii="Times New Roman" w:hAnsi="Times New Roman"/>
          <w:b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iCs/>
          <w:sz w:val="24"/>
          <w:szCs w:val="24"/>
          <w:lang w:val="sq-AL"/>
        </w:rPr>
        <w:t>Projektligji “P</w:t>
      </w:r>
      <w:r w:rsidR="00017C3E" w:rsidRPr="004E016D">
        <w:rPr>
          <w:rFonts w:ascii="Times New Roman" w:hAnsi="Times New Roman"/>
          <w:b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b/>
          <w:iCs/>
          <w:sz w:val="24"/>
          <w:szCs w:val="24"/>
          <w:lang w:val="sq-AL"/>
        </w:rPr>
        <w:t>r t</w:t>
      </w:r>
      <w:r w:rsidR="00017C3E" w:rsidRPr="004E016D">
        <w:rPr>
          <w:rFonts w:ascii="Times New Roman" w:hAnsi="Times New Roman"/>
          <w:b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b/>
          <w:iCs/>
          <w:sz w:val="24"/>
          <w:szCs w:val="24"/>
          <w:lang w:val="sq-AL"/>
        </w:rPr>
        <w:t xml:space="preserve"> huajt”</w:t>
      </w:r>
    </w:p>
    <w:p w14:paraId="4D869FAB" w14:textId="77777777" w:rsidR="00A121AB" w:rsidRPr="004E016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4E016D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0A83BB0" w14:textId="6CAF8B09" w:rsidR="00A121AB" w:rsidRPr="004E016D" w:rsidRDefault="00896388" w:rsidP="00741C60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sz w:val="24"/>
          <w:szCs w:val="24"/>
          <w:lang w:val="sq-AL"/>
        </w:rPr>
        <w:t xml:space="preserve">Konsultimi publik do të zgjasë 4 muaj, duke përfshirë takimet e grupit ndërinstitucional të punës apo me grupet e </w:t>
      </w:r>
      <w:proofErr w:type="spellStart"/>
      <w:r w:rsidRPr="004E016D">
        <w:rPr>
          <w:rFonts w:ascii="Times New Roman" w:hAnsi="Times New Roman"/>
          <w:sz w:val="24"/>
          <w:szCs w:val="24"/>
          <w:lang w:val="sq-AL"/>
        </w:rPr>
        <w:t>intersit</w:t>
      </w:r>
      <w:proofErr w:type="spellEnd"/>
      <w:r w:rsidRPr="004E016D">
        <w:rPr>
          <w:rFonts w:ascii="Times New Roman" w:hAnsi="Times New Roman"/>
          <w:sz w:val="24"/>
          <w:szCs w:val="24"/>
          <w:lang w:val="sq-AL"/>
        </w:rPr>
        <w:t xml:space="preserve">, si dhe nëpërmjet publikimit në RENJK, nga data 4 dhjetor 2020 deri më 30 dhjetor 2020. </w:t>
      </w:r>
      <w:r w:rsidR="0091093C" w:rsidRPr="004E016D">
        <w:rPr>
          <w:rFonts w:ascii="Times New Roman" w:hAnsi="Times New Roman"/>
          <w:sz w:val="24"/>
          <w:szCs w:val="24"/>
          <w:lang w:val="sq-AL"/>
        </w:rPr>
        <w:t>konkretisht n</w:t>
      </w:r>
      <w:r w:rsidR="002B161B" w:rsidRPr="004E016D">
        <w:rPr>
          <w:rFonts w:ascii="Times New Roman" w:hAnsi="Times New Roman"/>
          <w:sz w:val="24"/>
          <w:szCs w:val="24"/>
          <w:lang w:val="sq-AL"/>
        </w:rPr>
        <w:t>ë</w:t>
      </w:r>
      <w:r w:rsidR="0091093C" w:rsidRPr="004E016D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91093C" w:rsidRPr="004E016D">
        <w:rPr>
          <w:rFonts w:ascii="Times New Roman" w:hAnsi="Times New Roman"/>
          <w:sz w:val="24"/>
          <w:szCs w:val="24"/>
          <w:lang w:val="sq-AL"/>
        </w:rPr>
        <w:t>linkun</w:t>
      </w:r>
      <w:proofErr w:type="spellEnd"/>
      <w:r w:rsidR="0091093C" w:rsidRPr="004E016D">
        <w:rPr>
          <w:rFonts w:ascii="Times New Roman" w:hAnsi="Times New Roman"/>
          <w:sz w:val="24"/>
          <w:szCs w:val="24"/>
          <w:lang w:val="sq-AL"/>
        </w:rPr>
        <w:t xml:space="preserve">: </w:t>
      </w:r>
      <w:r w:rsidR="0091093C"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lik.gov.al/Konsultime/Detaje/310</w:t>
      </w:r>
      <w:r w:rsidR="0091093C"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62C67803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4E016D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4E016D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4E016D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3864240" w14:textId="6D110D78" w:rsidR="00741C60" w:rsidRPr="004E016D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>r projektligjin “P</w:t>
      </w:r>
      <w:r w:rsidR="005B1920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r disa ndryshime dhe shtesa në ligjin nr. </w:t>
      </w:r>
      <w:r w:rsidR="009B696C" w:rsidRPr="004E016D">
        <w:rPr>
          <w:rFonts w:ascii="Times New Roman" w:hAnsi="Times New Roman"/>
          <w:iCs/>
          <w:sz w:val="24"/>
          <w:szCs w:val="24"/>
          <w:lang w:val="sq-AL"/>
        </w:rPr>
        <w:t>74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>/201</w:t>
      </w:r>
      <w:r w:rsidR="009B696C" w:rsidRPr="004E016D">
        <w:rPr>
          <w:rFonts w:ascii="Times New Roman" w:hAnsi="Times New Roman"/>
          <w:iCs/>
          <w:sz w:val="24"/>
          <w:szCs w:val="24"/>
          <w:lang w:val="sq-AL"/>
        </w:rPr>
        <w:t>4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 “Për </w:t>
      </w:r>
      <w:r w:rsidR="009B696C" w:rsidRPr="004E016D">
        <w:rPr>
          <w:rFonts w:ascii="Times New Roman" w:hAnsi="Times New Roman"/>
          <w:iCs/>
          <w:sz w:val="24"/>
          <w:szCs w:val="24"/>
          <w:lang w:val="sq-AL"/>
        </w:rPr>
        <w:t>arm</w:t>
      </w:r>
      <w:r w:rsidR="002B161B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B696C" w:rsidRPr="004E016D">
        <w:rPr>
          <w:rFonts w:ascii="Times New Roman" w:hAnsi="Times New Roman"/>
          <w:iCs/>
          <w:sz w:val="24"/>
          <w:szCs w:val="24"/>
          <w:lang w:val="sq-AL"/>
        </w:rPr>
        <w:t>t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”” ishin </w:t>
      </w:r>
      <w:r w:rsidR="009B696C" w:rsidRPr="004E016D">
        <w:rPr>
          <w:rFonts w:ascii="Times New Roman" w:hAnsi="Times New Roman"/>
          <w:iCs/>
          <w:sz w:val="24"/>
          <w:szCs w:val="24"/>
          <w:lang w:val="sq-AL"/>
        </w:rPr>
        <w:t>dy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: </w:t>
      </w:r>
    </w:p>
    <w:p w14:paraId="0A35DC2A" w14:textId="77777777" w:rsidR="009B696C" w:rsidRPr="004E016D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5BFD4B6A" w14:textId="77777777" w:rsidR="00045194" w:rsidRPr="004E016D" w:rsidRDefault="009B696C" w:rsidP="00463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741C60" w:rsidRPr="004E016D">
        <w:rPr>
          <w:rFonts w:ascii="Times New Roman" w:hAnsi="Times New Roman"/>
          <w:iCs/>
          <w:sz w:val="24"/>
          <w:szCs w:val="24"/>
          <w:lang w:val="sq-AL"/>
        </w:rPr>
        <w:t>onsultimet elektronike</w:t>
      </w:r>
      <w:r w:rsidR="00332DB4" w:rsidRPr="004E016D">
        <w:rPr>
          <w:rFonts w:ascii="Times New Roman" w:hAnsi="Times New Roman"/>
          <w:iCs/>
          <w:sz w:val="24"/>
          <w:szCs w:val="24"/>
          <w:lang w:val="sq-AL"/>
        </w:rPr>
        <w:t>, njoftuar p</w:t>
      </w:r>
      <w:r w:rsidR="005B1920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4E016D">
        <w:rPr>
          <w:rFonts w:ascii="Times New Roman" w:hAnsi="Times New Roman"/>
          <w:iCs/>
          <w:sz w:val="24"/>
          <w:szCs w:val="24"/>
          <w:lang w:val="sq-AL"/>
        </w:rPr>
        <w:t>rmes Regjistrit Elektronik, RENJ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32DB4" w:rsidRPr="004E016D">
        <w:rPr>
          <w:rFonts w:ascii="Times New Roman" w:hAnsi="Times New Roman"/>
          <w:iCs/>
          <w:sz w:val="24"/>
          <w:szCs w:val="24"/>
          <w:lang w:val="sq-AL"/>
        </w:rPr>
        <w:t>:</w:t>
      </w:r>
      <w:r w:rsidR="00741C60" w:rsidRPr="004E016D">
        <w:rPr>
          <w:rFonts w:ascii="Times New Roman" w:hAnsi="Times New Roman"/>
          <w:iCs/>
          <w:sz w:val="24"/>
          <w:szCs w:val="24"/>
          <w:lang w:val="sq-AL"/>
        </w:rPr>
        <w:t xml:space="preserve"> nga </w:t>
      </w:r>
      <w:r w:rsidR="00045194" w:rsidRPr="004E016D">
        <w:rPr>
          <w:rFonts w:ascii="Times New Roman" w:hAnsi="Times New Roman"/>
          <w:iCs/>
          <w:sz w:val="24"/>
          <w:szCs w:val="24"/>
          <w:lang w:val="sq-AL"/>
        </w:rPr>
        <w:t xml:space="preserve">4.12.2020 </w:t>
      </w:r>
      <w:r w:rsidR="00741C60" w:rsidRPr="004E016D">
        <w:rPr>
          <w:rFonts w:ascii="Times New Roman" w:hAnsi="Times New Roman"/>
          <w:sz w:val="24"/>
          <w:szCs w:val="24"/>
          <w:lang w:val="sq-AL"/>
        </w:rPr>
        <w:t xml:space="preserve"> deri më </w:t>
      </w:r>
      <w:r w:rsidR="00045194" w:rsidRPr="004E016D">
        <w:rPr>
          <w:rFonts w:ascii="Times New Roman" w:hAnsi="Times New Roman"/>
          <w:sz w:val="24"/>
          <w:szCs w:val="24"/>
          <w:lang w:val="sq-AL"/>
        </w:rPr>
        <w:t>30.12.2020</w:t>
      </w:r>
    </w:p>
    <w:p w14:paraId="50EDA2BD" w14:textId="21F1E1BF" w:rsidR="005B6D2B" w:rsidRPr="004E016D" w:rsidRDefault="00045194" w:rsidP="00463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Cs/>
          <w:sz w:val="24"/>
          <w:szCs w:val="24"/>
          <w:lang w:val="sq-AL"/>
        </w:rPr>
        <w:t>Zhvillimi i nj</w:t>
      </w:r>
      <w:r w:rsidR="00017C3E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 takimi tryeze </w:t>
      </w:r>
      <w:proofErr w:type="spellStart"/>
      <w:r w:rsidRPr="004E016D">
        <w:rPr>
          <w:rFonts w:ascii="Times New Roman" w:hAnsi="Times New Roman"/>
          <w:iCs/>
          <w:sz w:val="24"/>
          <w:szCs w:val="24"/>
          <w:lang w:val="sq-AL"/>
        </w:rPr>
        <w:t>online</w:t>
      </w:r>
      <w:proofErr w:type="spellEnd"/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 me grupet e interesit, m</w:t>
      </w:r>
      <w:r w:rsidR="00017C3E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 dat</w:t>
      </w:r>
      <w:r w:rsidR="00017C3E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 7.12.2020, ora 13:00.</w:t>
      </w:r>
    </w:p>
    <w:p w14:paraId="099898B5" w14:textId="77777777" w:rsidR="00332DB4" w:rsidRPr="004E016D" w:rsidRDefault="00332DB4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78900F4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6DF677BD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05C94E3F" w14:textId="77777777" w:rsidR="00741C60" w:rsidRPr="004E016D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F7A442" w14:textId="133A7251" w:rsidR="00332DB4" w:rsidRPr="004E016D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44405428" w14:textId="77777777" w:rsidR="00196392" w:rsidRPr="004E016D" w:rsidRDefault="00196392" w:rsidP="00332DB4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121DAECB" w14:textId="72E96E5A" w:rsidR="00332DB4" w:rsidRPr="004E016D" w:rsidRDefault="00332DB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 xml:space="preserve">Qytetarët </w:t>
      </w:r>
    </w:p>
    <w:p w14:paraId="563CB072" w14:textId="6E0F7975" w:rsidR="00332DB4" w:rsidRPr="004E016D" w:rsidRDefault="0004519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Shoq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>rit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 xml:space="preserve"> civile </w:t>
      </w:r>
    </w:p>
    <w:p w14:paraId="509AC125" w14:textId="5B3C634B" w:rsidR="00045194" w:rsidRPr="004E016D" w:rsidRDefault="0004519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Sindikatat</w:t>
      </w:r>
    </w:p>
    <w:p w14:paraId="0671AFF4" w14:textId="3AA7BA25" w:rsidR="00045194" w:rsidRPr="004E016D" w:rsidRDefault="0004519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lastRenderedPageBreak/>
        <w:t>Organizatat nd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>rkomb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>tare q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 xml:space="preserve"> operojn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 xml:space="preserve"> n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 xml:space="preserve"> k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>t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 xml:space="preserve"> fush</w:t>
      </w:r>
      <w:r w:rsidR="00017C3E" w:rsidRPr="004E016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/>
          <w:sz w:val="24"/>
          <w:szCs w:val="24"/>
          <w:lang w:val="sq-AL"/>
        </w:rPr>
        <w:t>.</w:t>
      </w:r>
    </w:p>
    <w:p w14:paraId="3A40BA69" w14:textId="77777777" w:rsidR="00332DB4" w:rsidRPr="004E016D" w:rsidRDefault="00332DB4" w:rsidP="00332DB4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0C6AEBA" w14:textId="77777777" w:rsidR="00332DB4" w:rsidRPr="004E016D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7777777" w:rsidR="005B6D2B" w:rsidRPr="004E016D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4D496F85" w14:textId="1F637B1E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4E016D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4E016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4E016D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Çështja</w:t>
            </w:r>
            <w:r w:rsidR="00765F3C"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e  adresuar</w:t>
            </w:r>
          </w:p>
          <w:p w14:paraId="36AD282C" w14:textId="77777777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4E016D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</w:t>
            </w:r>
            <w:proofErr w:type="spellEnd"/>
            <w:r w:rsidRPr="004E016D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4E016D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4E016D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5B6D2B" w:rsidRPr="004E016D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0FC1A0C9" w:rsidR="00332DB4" w:rsidRPr="004E016D" w:rsidRDefault="00AD295F" w:rsidP="009132C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017C3E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rkufizimet n</w:t>
            </w:r>
            <w:r w:rsidR="00017C3E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lidhje me azilk</w:t>
            </w:r>
            <w:r w:rsidR="00017C3E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rkuesit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refugjat</w:t>
            </w:r>
            <w:r w:rsidR="00017C3E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, t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miturin e pashoq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ruar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4AED3C3A" w:rsidR="005B6D2B" w:rsidRPr="004E016D" w:rsidRDefault="00AD295F" w:rsidP="009132CD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Riformulimi dhe rregullimi i p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rkufizimeve t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azil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9132CD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rkuesve</w:t>
            </w:r>
            <w:proofErr w:type="spellEnd"/>
            <w:r w:rsidR="009132CD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refugjat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ve, </w:t>
            </w:r>
            <w:r w:rsidR="009132CD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apo 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miturin e pashoq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132CD"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ruar</w:t>
            </w:r>
            <w:r w:rsidR="009132CD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rputhje me ligjin “P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Azilin n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Republik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Shqip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ris</w:t>
            </w:r>
            <w:r w:rsidR="00017C3E"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2855042D" w:rsidR="005B6D2B" w:rsidRPr="004E016D" w:rsidRDefault="00B03090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RMSA, TLAS, CARITAS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72892614" w:rsidR="00C20DD3" w:rsidRPr="004E016D" w:rsidRDefault="00AD295F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29F9C5AC" w:rsidR="008F44B1" w:rsidRPr="004E016D" w:rsidRDefault="008F44B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B03090" w:rsidRPr="004E016D" w14:paraId="45425096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FF6" w14:textId="6439C15B" w:rsidR="00B03090" w:rsidRPr="004E016D" w:rsidRDefault="00166855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Refuzimi i hyrjes n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kufi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D04" w14:textId="7CFB58FA" w:rsidR="00B03090" w:rsidRPr="004E016D" w:rsidRDefault="00166855" w:rsidP="00F03EFF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Kjo dispozit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sqarohet n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q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rcaktohet fusha e 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rjashtimeve </w:t>
            </w:r>
            <w:proofErr w:type="spellStart"/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ng</w:t>
            </w:r>
            <w:proofErr w:type="spellEnd"/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a refuzimi i hyrjes s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personit 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rfitues q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rkon mbrojtje nd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rkomb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tare.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477" w14:textId="69972445" w:rsidR="00B03090" w:rsidRPr="004E016D" w:rsidRDefault="00166855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RMSA, TLAS, CARITAS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40B" w14:textId="13150F7E" w:rsidR="00B03090" w:rsidRPr="004E016D" w:rsidRDefault="00166855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987" w14:textId="53404C38" w:rsidR="00B03090" w:rsidRPr="004E016D" w:rsidRDefault="00166855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Rregulluar me akt n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nligjor</w:t>
            </w:r>
          </w:p>
        </w:tc>
      </w:tr>
      <w:tr w:rsidR="004E016D" w:rsidRPr="004E016D" w14:paraId="2E55BB1D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86B" w14:textId="513149FF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rcaktimi i statusit dhe l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shimi i dokumentit p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 nj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person pa shtet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FF5" w14:textId="56AE47DA" w:rsidR="004E016D" w:rsidRPr="004E016D" w:rsidRDefault="004E016D" w:rsidP="00F03EFF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Sugjerohet riformulimi n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q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parashikohet vendosja e nj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procedure 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rcaktimit 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shtet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sis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 mbrojtjen e personave pa shtet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dhe elementet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lastRenderedPageBreak/>
              <w:t>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rkat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se duke p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rfshir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masat mbrojt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se procedurale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0BC" w14:textId="4C20E04A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UNHCR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1E" w14:textId="71E82027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F59" w14:textId="6DA1E5EE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Rregulluar me akt n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nligjor</w:t>
            </w:r>
          </w:p>
        </w:tc>
      </w:tr>
      <w:tr w:rsidR="004E016D" w:rsidRPr="004E016D" w14:paraId="62603931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372" w14:textId="04A70C42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Revokimi miratimit p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pun</w:t>
            </w:r>
            <w:r w:rsidR="009B0E2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sim nga AKPA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728" w14:textId="29DFCEC4" w:rsidR="004E016D" w:rsidRDefault="004E016D" w:rsidP="00F03EFF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Fjala “revokim” 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sht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term juridik q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nuk njihet m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nga Kodi i Procedurave Administrative n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fuqi.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BBC" w14:textId="2A55651C" w:rsid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RMSA, TLAS, CARITAS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998" w14:textId="4BEC6AEB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54D" w14:textId="77777777" w:rsidR="004E016D" w:rsidRPr="004E016D" w:rsidRDefault="004E016D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AE4969" w:rsidRPr="004E016D" w14:paraId="4BDEF066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936" w14:textId="663D5EE3" w:rsidR="00AE4969" w:rsidRDefault="00AE4969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Urdhri largimit dhe afati ekzekutimit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052" w14:textId="59E5F63F" w:rsidR="00AE4969" w:rsidRDefault="00AE4969" w:rsidP="00F03EFF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Sugjerohet 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riformulohet n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q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sigurohet njoftimi i nj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urdhri d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bimi n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nj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gjuh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q</w:t>
            </w:r>
            <w:r w:rsidR="009B0E2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personi i interesuar e kupton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A00" w14:textId="3431DA15" w:rsidR="00AE4969" w:rsidRPr="004E016D" w:rsidRDefault="00AE4969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E016D">
              <w:rPr>
                <w:rFonts w:ascii="Times New Roman" w:hAnsi="Times New Roman"/>
                <w:sz w:val="24"/>
                <w:szCs w:val="24"/>
                <w:lang w:val="sq-AL"/>
              </w:rPr>
              <w:t>RMSA, TLAS, CARITAS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564" w14:textId="51C23F9E" w:rsidR="00AE4969" w:rsidRDefault="00AE4969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CAE" w14:textId="77777777" w:rsidR="00AE4969" w:rsidRPr="004E016D" w:rsidRDefault="00AE4969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bookmarkEnd w:id="0"/>
    </w:tbl>
    <w:p w14:paraId="4EB3D291" w14:textId="77777777" w:rsidR="005B6D2B" w:rsidRPr="004E016D" w:rsidRDefault="005B6D2B">
      <w:pPr>
        <w:rPr>
          <w:rFonts w:ascii="Times New Roman" w:hAnsi="Times New Roman"/>
          <w:sz w:val="24"/>
          <w:szCs w:val="24"/>
          <w:lang w:val="sq-AL"/>
        </w:rPr>
      </w:pPr>
    </w:p>
    <w:sectPr w:rsidR="005B6D2B" w:rsidRPr="004E016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7C3E"/>
    <w:rsid w:val="00045194"/>
    <w:rsid w:val="00166855"/>
    <w:rsid w:val="00196392"/>
    <w:rsid w:val="00260E60"/>
    <w:rsid w:val="002B161B"/>
    <w:rsid w:val="00332DB4"/>
    <w:rsid w:val="00435429"/>
    <w:rsid w:val="0048048B"/>
    <w:rsid w:val="004C711D"/>
    <w:rsid w:val="004E016D"/>
    <w:rsid w:val="005B1920"/>
    <w:rsid w:val="005B6D2B"/>
    <w:rsid w:val="00656BB0"/>
    <w:rsid w:val="00741C60"/>
    <w:rsid w:val="00765F3C"/>
    <w:rsid w:val="00892649"/>
    <w:rsid w:val="00896388"/>
    <w:rsid w:val="008F44B1"/>
    <w:rsid w:val="0091093C"/>
    <w:rsid w:val="009132CD"/>
    <w:rsid w:val="00963283"/>
    <w:rsid w:val="00965584"/>
    <w:rsid w:val="0098343D"/>
    <w:rsid w:val="009B0E26"/>
    <w:rsid w:val="009B696C"/>
    <w:rsid w:val="00A121AB"/>
    <w:rsid w:val="00A3438A"/>
    <w:rsid w:val="00AD295F"/>
    <w:rsid w:val="00AE4969"/>
    <w:rsid w:val="00B03090"/>
    <w:rsid w:val="00B33196"/>
    <w:rsid w:val="00C20DD3"/>
    <w:rsid w:val="00DD5D4E"/>
    <w:rsid w:val="00EF0386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34</cp:revision>
  <dcterms:created xsi:type="dcterms:W3CDTF">2020-10-13T05:17:00Z</dcterms:created>
  <dcterms:modified xsi:type="dcterms:W3CDTF">2021-01-14T13:13:00Z</dcterms:modified>
</cp:coreProperties>
</file>